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A63">
        <w:rPr>
          <w:rFonts w:ascii="Times New Roman" w:hAnsi="Times New Roman" w:cs="Times New Roman"/>
          <w:sz w:val="24"/>
          <w:szCs w:val="24"/>
        </w:rPr>
        <w:t>Toruń, 23</w:t>
      </w:r>
      <w:r w:rsidR="00ED164D">
        <w:rPr>
          <w:rFonts w:ascii="Times New Roman" w:hAnsi="Times New Roman" w:cs="Times New Roman"/>
          <w:sz w:val="24"/>
          <w:szCs w:val="24"/>
        </w:rPr>
        <w:t xml:space="preserve"> </w:t>
      </w:r>
      <w:r w:rsidR="00306A63">
        <w:rPr>
          <w:rFonts w:ascii="Times New Roman" w:hAnsi="Times New Roman" w:cs="Times New Roman"/>
          <w:sz w:val="24"/>
          <w:szCs w:val="24"/>
        </w:rPr>
        <w:t>listopada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63" w:rsidRDefault="00BC3918" w:rsidP="00EE1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E1010">
        <w:rPr>
          <w:rFonts w:ascii="Times New Roman" w:hAnsi="Times New Roman" w:cs="Times New Roman"/>
          <w:b/>
          <w:sz w:val="28"/>
          <w:szCs w:val="24"/>
        </w:rPr>
        <w:t>w związku pojawieniem się na Dworcu Głównym nowych biletomatów, proszę o informację kiedy pojawią się urządzenia na ul. Hallera (zgodnie w planem wstawiania maszyn na lewobrzeżu)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B" w:rsidRDefault="00060EBB" w:rsidP="00C04CBF">
      <w:pPr>
        <w:spacing w:after="0" w:line="240" w:lineRule="auto"/>
      </w:pPr>
      <w:r>
        <w:separator/>
      </w:r>
    </w:p>
  </w:endnote>
  <w:endnote w:type="continuationSeparator" w:id="0">
    <w:p w:rsidR="00060EBB" w:rsidRDefault="00060EB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B" w:rsidRDefault="00060EBB" w:rsidP="00C04CBF">
      <w:pPr>
        <w:spacing w:after="0" w:line="240" w:lineRule="auto"/>
      </w:pPr>
      <w:r>
        <w:separator/>
      </w:r>
    </w:p>
  </w:footnote>
  <w:footnote w:type="continuationSeparator" w:id="0">
    <w:p w:rsidR="00060EBB" w:rsidRDefault="00060EB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60EBB"/>
    <w:rsid w:val="0009493F"/>
    <w:rsid w:val="00124557"/>
    <w:rsid w:val="00131614"/>
    <w:rsid w:val="00167AB3"/>
    <w:rsid w:val="00222029"/>
    <w:rsid w:val="00295963"/>
    <w:rsid w:val="00297B08"/>
    <w:rsid w:val="0030399B"/>
    <w:rsid w:val="00306A63"/>
    <w:rsid w:val="003A32CA"/>
    <w:rsid w:val="003B361D"/>
    <w:rsid w:val="0044757C"/>
    <w:rsid w:val="00461010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D164D"/>
    <w:rsid w:val="00EE1010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F5B4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2023-11-06T20:56:00Z</dcterms:created>
  <dcterms:modified xsi:type="dcterms:W3CDTF">2023-11-06T20:56:00Z</dcterms:modified>
</cp:coreProperties>
</file>