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BABA" w14:textId="77777777" w:rsidR="00E3194D" w:rsidRPr="001D4F67" w:rsidRDefault="00E3194D" w:rsidP="00E31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F67">
        <w:rPr>
          <w:rFonts w:ascii="Times New Roman" w:hAnsi="Times New Roman" w:cs="Times New Roman"/>
          <w:b/>
          <w:bCs/>
          <w:sz w:val="24"/>
          <w:szCs w:val="24"/>
        </w:rPr>
        <w:t>WIiR.403.0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>.2023.NK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Toruń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D4F67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664C5872" w14:textId="77777777" w:rsidR="00E3194D" w:rsidRPr="001D4F67" w:rsidRDefault="00E3194D" w:rsidP="00E3194D">
      <w:pPr>
        <w:pStyle w:val="Nagwek"/>
        <w:tabs>
          <w:tab w:val="left" w:pos="708"/>
        </w:tabs>
        <w:spacing w:line="360" w:lineRule="auto"/>
        <w:jc w:val="both"/>
      </w:pPr>
    </w:p>
    <w:p w14:paraId="19E9F664" w14:textId="77777777" w:rsidR="00E3194D" w:rsidRPr="001D4F67" w:rsidRDefault="00E3194D" w:rsidP="00E3194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prosi o złożenie oferty cenowej na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wykonanie </w:t>
      </w:r>
      <w:r w:rsidRPr="001D4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 dostawę 2230 </w:t>
      </w:r>
      <w:r w:rsidRPr="00A8524C">
        <w:rPr>
          <w:rStyle w:val="markedcontent"/>
          <w:rFonts w:ascii="Times New Roman" w:hAnsi="Times New Roman" w:cs="Times New Roman"/>
          <w:sz w:val="24"/>
          <w:szCs w:val="24"/>
        </w:rPr>
        <w:t xml:space="preserve">tabliczek </w:t>
      </w:r>
      <w:r w:rsidRPr="00A8524C">
        <w:rPr>
          <w:rFonts w:ascii="Times New Roman" w:hAnsi="Times New Roman" w:cs="Times New Roman"/>
          <w:sz w:val="24"/>
          <w:szCs w:val="24"/>
        </w:rPr>
        <w:t>w języku Braille'a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F9E2029" w14:textId="77777777" w:rsidR="00E3194D" w:rsidRPr="001D4F67" w:rsidRDefault="00E3194D" w:rsidP="00E3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4A9D3" w14:textId="77777777" w:rsidR="00E3194D" w:rsidRPr="001D4F67" w:rsidRDefault="00E3194D" w:rsidP="00E31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 xml:space="preserve">Zakres: </w:t>
      </w:r>
    </w:p>
    <w:p w14:paraId="5533D0D4" w14:textId="77777777" w:rsidR="00E3194D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F67">
        <w:rPr>
          <w:rStyle w:val="markedcontent"/>
          <w:rFonts w:ascii="Times New Roman" w:hAnsi="Times New Roman" w:cs="Times New Roman"/>
          <w:sz w:val="24"/>
          <w:szCs w:val="24"/>
        </w:rPr>
        <w:t>W skład zamówienia wchodzi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i dostawa:</w:t>
      </w:r>
    </w:p>
    <w:p w14:paraId="3FDF324D" w14:textId="77777777" w:rsidR="00E3194D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26909740"/>
      <w:r>
        <w:rPr>
          <w:rStyle w:val="markedcontent"/>
          <w:rFonts w:ascii="Times New Roman" w:hAnsi="Times New Roman" w:cs="Times New Roman"/>
          <w:sz w:val="24"/>
          <w:szCs w:val="24"/>
        </w:rPr>
        <w:t>- 300 tabliczek sekretariat</w:t>
      </w:r>
    </w:p>
    <w:p w14:paraId="70999347" w14:textId="77777777" w:rsidR="00E3194D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- 750 tabliczek toaleta damska</w:t>
      </w:r>
    </w:p>
    <w:p w14:paraId="4EB40CCB" w14:textId="77777777" w:rsidR="00E3194D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- 750 tabliczek toaleta męska</w:t>
      </w:r>
    </w:p>
    <w:p w14:paraId="6C5BA747" w14:textId="77777777" w:rsidR="00E3194D" w:rsidRPr="00891B2A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- 430 </w:t>
      </w:r>
      <w:r w:rsidRPr="00891B2A">
        <w:rPr>
          <w:rStyle w:val="markedcontent"/>
          <w:rFonts w:ascii="Times New Roman" w:hAnsi="Times New Roman" w:cs="Times New Roman"/>
          <w:sz w:val="24"/>
          <w:szCs w:val="24"/>
        </w:rPr>
        <w:t>tabliczek toaleta dla niepełnosprawnych</w:t>
      </w:r>
    </w:p>
    <w:bookmarkEnd w:id="0"/>
    <w:p w14:paraId="132D3F57" w14:textId="77777777" w:rsidR="00E3194D" w:rsidRPr="00891B2A" w:rsidRDefault="00E3194D" w:rsidP="00E3194D">
      <w:pPr>
        <w:pStyle w:val="Akapitzlist"/>
        <w:spacing w:after="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1B2A">
        <w:rPr>
          <w:rFonts w:ascii="Times New Roman" w:hAnsi="Times New Roman" w:cs="Times New Roman"/>
          <w:sz w:val="24"/>
          <w:szCs w:val="24"/>
        </w:rPr>
        <w:t xml:space="preserve">Tabliczki  maja być wykonane </w:t>
      </w:r>
      <w:proofErr w:type="spellStart"/>
      <w:r w:rsidRPr="00891B2A">
        <w:rPr>
          <w:rFonts w:ascii="Times New Roman" w:hAnsi="Times New Roman" w:cs="Times New Roman"/>
          <w:sz w:val="24"/>
          <w:szCs w:val="24"/>
        </w:rPr>
        <w:t>dibondu</w:t>
      </w:r>
      <w:proofErr w:type="spellEnd"/>
      <w:r w:rsidRPr="00891B2A">
        <w:rPr>
          <w:rFonts w:ascii="Times New Roman" w:hAnsi="Times New Roman" w:cs="Times New Roman"/>
          <w:sz w:val="24"/>
          <w:szCs w:val="24"/>
        </w:rPr>
        <w:t xml:space="preserve"> o wymiarach 20 x 8 cm.  Kolor biały, napis i grawer czarny</w:t>
      </w:r>
    </w:p>
    <w:p w14:paraId="49E3997D" w14:textId="77777777" w:rsidR="00E3194D" w:rsidRDefault="00E3194D" w:rsidP="00E3194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B8422AF" w14:textId="77777777" w:rsidR="00E3194D" w:rsidRDefault="00E3194D" w:rsidP="00E3194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Napis w języku polskim jak i </w:t>
      </w:r>
      <w:r w:rsidRPr="00A8524C">
        <w:rPr>
          <w:rFonts w:ascii="Times New Roman" w:hAnsi="Times New Roman" w:cs="Times New Roman"/>
          <w:sz w:val="24"/>
          <w:szCs w:val="24"/>
        </w:rPr>
        <w:t>Braille'a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mają być nadrukowane wypukle.</w:t>
      </w:r>
    </w:p>
    <w:p w14:paraId="573357FC" w14:textId="77777777" w:rsidR="00E3194D" w:rsidRPr="001D4F67" w:rsidRDefault="00E3194D" w:rsidP="00E3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322A" w14:textId="77777777" w:rsidR="00E3194D" w:rsidRPr="001D4F67" w:rsidRDefault="00E3194D" w:rsidP="00E3194D">
      <w:pPr>
        <w:pStyle w:val="Tekstpodstawowy31"/>
        <w:rPr>
          <w:b/>
          <w:sz w:val="24"/>
        </w:rPr>
      </w:pPr>
      <w:r w:rsidRPr="001D4F67">
        <w:rPr>
          <w:b/>
          <w:sz w:val="24"/>
        </w:rPr>
        <w:t>Termin realizacji umowy:</w:t>
      </w:r>
    </w:p>
    <w:p w14:paraId="46686A5F" w14:textId="77777777" w:rsidR="00E3194D" w:rsidRPr="001D4F67" w:rsidRDefault="00E3194D" w:rsidP="00E3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D4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04.2023 r. </w:t>
      </w:r>
    </w:p>
    <w:p w14:paraId="2EC594AE" w14:textId="77777777" w:rsidR="00E3194D" w:rsidRPr="001D4F67" w:rsidRDefault="00E3194D" w:rsidP="00E3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ACB4" w14:textId="77777777" w:rsidR="00E3194D" w:rsidRPr="001D4F67" w:rsidRDefault="00E3194D" w:rsidP="00E3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14:paraId="421F58E5" w14:textId="77777777" w:rsidR="00E3194D" w:rsidRPr="001D4F67" w:rsidRDefault="00E3194D" w:rsidP="00E319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Cena przedmiotu zamówienia –  100% </w:t>
      </w:r>
    </w:p>
    <w:p w14:paraId="47A22B6C" w14:textId="77777777" w:rsidR="00E3194D" w:rsidRPr="001D4F67" w:rsidRDefault="00E3194D" w:rsidP="00E319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8AD18" w14:textId="77777777" w:rsidR="00E3194D" w:rsidRPr="001D4F67" w:rsidRDefault="00E3194D" w:rsidP="00E319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Kryterium wykluczenia z możliwości złożenia oferty:</w:t>
      </w:r>
    </w:p>
    <w:p w14:paraId="51C549E9" w14:textId="77777777" w:rsidR="00E3194D" w:rsidRPr="001D4F67" w:rsidRDefault="00E3194D" w:rsidP="00E3194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Zamówienie nie może zostać udzielone podmiotom powiązanym z Zamawiającym osobowo lub kapitałowo. Poprzez powiązanie kapitałowe lub osobowe rozumie się wzajemne powiązania między beneficjentem (Gmina Miasta Toruń) lub osobami upoważnionymi do zaciągania zobowiązań w imieniu Zamawiającego lub osobami wykonującymi w imieniu Zamawiającego czynności związane z przygotowaniem i przeprowadzeniem procedury wyboru Wykonawcy, a Wykonawcą. </w:t>
      </w:r>
    </w:p>
    <w:p w14:paraId="18B14178" w14:textId="77777777" w:rsidR="00E3194D" w:rsidRPr="001D4F67" w:rsidRDefault="00E3194D" w:rsidP="00E319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598E" w14:textId="77777777" w:rsidR="00E3194D" w:rsidRPr="001D4F67" w:rsidRDefault="00E3194D" w:rsidP="00E319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F67">
        <w:rPr>
          <w:rFonts w:ascii="Times New Roman" w:hAnsi="Times New Roman" w:cs="Times New Roman"/>
          <w:b/>
          <w:sz w:val="24"/>
          <w:szCs w:val="24"/>
        </w:rPr>
        <w:t>Uwagi ogólne</w:t>
      </w:r>
    </w:p>
    <w:p w14:paraId="445D88EF" w14:textId="77777777" w:rsidR="00E3194D" w:rsidRPr="001D4F67" w:rsidRDefault="00E3194D" w:rsidP="00E31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26 kwietnia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 2023 r. do godz.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D4F6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1D4F67">
        <w:rPr>
          <w:rFonts w:ascii="Times New Roman" w:hAnsi="Times New Roman" w:cs="Times New Roman"/>
          <w:sz w:val="24"/>
          <w:szCs w:val="24"/>
        </w:rPr>
        <w:t xml:space="preserve">w Wydziale Inwestycji i Remontów Urzędu Miasta Torunia, ul. Młodzieżowej 31, 87-100 Toruń lub przesłać drogą elektroniczną na adres e-mail: </w:t>
      </w:r>
      <w:hyperlink r:id="rId5" w:history="1">
        <w:r w:rsidRPr="001D4F67">
          <w:rPr>
            <w:rStyle w:val="Hipercz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14:paraId="535B0553" w14:textId="77777777" w:rsidR="00E3194D" w:rsidRPr="001D4F67" w:rsidRDefault="00E3194D" w:rsidP="00E31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 xml:space="preserve">W ofercie należy wskazać kwotę za wykonanie </w:t>
      </w:r>
      <w:proofErr w:type="spellStart"/>
      <w:r w:rsidRPr="001D4F6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D4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82C73" w14:textId="77777777" w:rsidR="00E3194D" w:rsidRPr="001D4F67" w:rsidRDefault="00E3194D" w:rsidP="00E31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6FE15D1" w14:textId="77777777" w:rsidR="00E3194D" w:rsidRPr="001D4F67" w:rsidRDefault="00E3194D" w:rsidP="00E31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14:paraId="2C97A4D4" w14:textId="77777777" w:rsidR="00E3194D" w:rsidRPr="001D4F67" w:rsidRDefault="00E3194D" w:rsidP="00E31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4F67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509B31CE" w14:textId="77777777" w:rsidR="00E3194D" w:rsidRDefault="00E3194D" w:rsidP="00E3194D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D28F0A" w14:textId="77777777" w:rsidR="00E3194D" w:rsidRDefault="00E3194D" w:rsidP="00E3194D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4C65F5A" w14:textId="5915CA3D" w:rsidR="00E3194D" w:rsidRDefault="005D751E" w:rsidP="005D751E">
      <w:pPr>
        <w:overflowPunct w:val="0"/>
        <w:autoSpaceDE w:val="0"/>
        <w:autoSpaceDN w:val="0"/>
        <w:adjustRightInd w:val="0"/>
        <w:spacing w:after="0" w:line="240" w:lineRule="auto"/>
        <w:ind w:left="4532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Sławomir Wiśniewski</w:t>
      </w:r>
    </w:p>
    <w:p w14:paraId="33FC6C23" w14:textId="2BD65706" w:rsidR="005D751E" w:rsidRDefault="005D751E" w:rsidP="005D751E">
      <w:pPr>
        <w:overflowPunct w:val="0"/>
        <w:autoSpaceDE w:val="0"/>
        <w:autoSpaceDN w:val="0"/>
        <w:adjustRightInd w:val="0"/>
        <w:spacing w:after="0" w:line="240" w:lineRule="auto"/>
        <w:ind w:left="382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Inwestycji i Remontów</w:t>
      </w:r>
      <w:bookmarkStart w:id="1" w:name="_GoBack"/>
      <w:bookmarkEnd w:id="1"/>
    </w:p>
    <w:sectPr w:rsidR="005D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1"/>
    <w:rsid w:val="000D2863"/>
    <w:rsid w:val="005D751E"/>
    <w:rsid w:val="00946391"/>
    <w:rsid w:val="00E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02C1"/>
  <w15:chartTrackingRefBased/>
  <w15:docId w15:val="{F874F819-3A73-4633-A675-ADB0FA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4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319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31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194D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nhideWhenUsed/>
    <w:rsid w:val="00E3194D"/>
    <w:rPr>
      <w:color w:val="0000FF"/>
      <w:u w:val="single"/>
    </w:rPr>
  </w:style>
  <w:style w:type="paragraph" w:customStyle="1" w:styleId="Tekstpodstawowy31">
    <w:name w:val="Tekst podstawowy 31"/>
    <w:basedOn w:val="Normalny"/>
    <w:rsid w:val="00E319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319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3194D"/>
  </w:style>
  <w:style w:type="character" w:styleId="Pogrubienie">
    <w:name w:val="Strong"/>
    <w:basedOn w:val="Domylnaczcionkaakapitu"/>
    <w:uiPriority w:val="22"/>
    <w:qFormat/>
    <w:rsid w:val="00E3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Company>URZAD MIASTA TORUNIA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n.kiszkiel@umt.local</dc:creator>
  <cp:keywords/>
  <dc:description/>
  <cp:lastModifiedBy>Kamil Cierpiałkowski</cp:lastModifiedBy>
  <cp:revision>3</cp:revision>
  <dcterms:created xsi:type="dcterms:W3CDTF">2023-04-20T12:39:00Z</dcterms:created>
  <dcterms:modified xsi:type="dcterms:W3CDTF">2023-04-20T12:48:00Z</dcterms:modified>
</cp:coreProperties>
</file>