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1A48" w14:textId="77777777" w:rsidR="0081085F" w:rsidRDefault="005E2241" w:rsidP="0081085F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Toruń, 31</w:t>
      </w:r>
      <w:r w:rsidR="0081085F" w:rsidRPr="0081085F">
        <w:rPr>
          <w:rFonts w:ascii="Times New Roman" w:hAnsi="Times New Roman" w:cs="Times New Roman"/>
          <w:sz w:val="20"/>
          <w:szCs w:val="20"/>
        </w:rPr>
        <w:t>.03.2023 r.</w:t>
      </w:r>
    </w:p>
    <w:p w14:paraId="48A3F2A1" w14:textId="77777777" w:rsidR="0081085F" w:rsidRPr="0081085F" w:rsidRDefault="0081085F" w:rsidP="0081085F">
      <w:pPr>
        <w:rPr>
          <w:rFonts w:ascii="Times New Roman" w:hAnsi="Times New Roman" w:cs="Times New Roman"/>
          <w:sz w:val="20"/>
          <w:szCs w:val="20"/>
        </w:rPr>
      </w:pPr>
    </w:p>
    <w:p w14:paraId="549FE659" w14:textId="77777777" w:rsidR="0081085F" w:rsidRPr="0081085F" w:rsidRDefault="00AB6107" w:rsidP="0081085F">
      <w:pPr>
        <w:rPr>
          <w:rFonts w:ascii="Times New Roman" w:hAnsi="Times New Roman" w:cs="Times New Roman"/>
          <w:sz w:val="20"/>
          <w:szCs w:val="20"/>
        </w:rPr>
      </w:pPr>
      <w:r w:rsidRPr="00AB6107">
        <w:rPr>
          <w:rFonts w:ascii="Times New Roman" w:hAnsi="Times New Roman" w:cs="Times New Roman"/>
          <w:sz w:val="20"/>
          <w:szCs w:val="20"/>
        </w:rPr>
        <w:t>WZiPS.271.1.2023</w:t>
      </w:r>
    </w:p>
    <w:p w14:paraId="1554D8B3" w14:textId="77777777" w:rsidR="0081085F" w:rsidRDefault="0081085F" w:rsidP="0081085F">
      <w:pPr>
        <w:rPr>
          <w:rFonts w:ascii="Times New Roman" w:hAnsi="Times New Roman" w:cs="Times New Roman"/>
          <w:sz w:val="20"/>
          <w:szCs w:val="20"/>
        </w:rPr>
      </w:pPr>
    </w:p>
    <w:p w14:paraId="730A01DF" w14:textId="77777777" w:rsidR="00AB6107" w:rsidRDefault="00AB6107" w:rsidP="0081085F">
      <w:pPr>
        <w:rPr>
          <w:rFonts w:ascii="Times New Roman" w:hAnsi="Times New Roman" w:cs="Times New Roman"/>
          <w:sz w:val="20"/>
          <w:szCs w:val="20"/>
        </w:rPr>
      </w:pPr>
    </w:p>
    <w:p w14:paraId="61F6C6B7" w14:textId="77777777" w:rsidR="00E64AEA" w:rsidRDefault="0081085F" w:rsidP="00864D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5F">
        <w:rPr>
          <w:rFonts w:ascii="Times New Roman" w:hAnsi="Times New Roman" w:cs="Times New Roman"/>
          <w:b/>
          <w:sz w:val="24"/>
          <w:szCs w:val="24"/>
        </w:rPr>
        <w:t>Informacja dotycząca rozstrzygnięcia postępowania o udzielenie zamówienia publicznego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 z dnia 15.03.2023 r. w sprawie </w:t>
      </w:r>
      <w:r w:rsidR="00864D11" w:rsidRPr="00864D11">
        <w:rPr>
          <w:rFonts w:ascii="Times New Roman" w:hAnsi="Times New Roman" w:cs="Times New Roman"/>
          <w:b/>
          <w:sz w:val="24"/>
          <w:szCs w:val="24"/>
        </w:rPr>
        <w:t>realizacji w 2023 r. specjalistycznych badań psych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iatrycznych i psychologicznych </w:t>
      </w:r>
      <w:r w:rsidR="00864D11" w:rsidRPr="00864D11">
        <w:rPr>
          <w:rFonts w:ascii="Times New Roman" w:hAnsi="Times New Roman" w:cs="Times New Roman"/>
          <w:b/>
          <w:sz w:val="24"/>
          <w:szCs w:val="24"/>
        </w:rPr>
        <w:t>wraz z wydaniem pisemnej opinii w przedmiocie uzależnienia od alkoholu osób skierowanych przez Gminną Komisję Rozwiązywania Problemów Alkoholowych w Toruniu</w:t>
      </w:r>
      <w:r w:rsidR="00864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23A50" w14:textId="77777777" w:rsidR="00E64AEA" w:rsidRDefault="00E64AEA" w:rsidP="00AB6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F3F51D" w14:textId="77777777" w:rsidR="00E64AEA" w:rsidRDefault="00E64AEA" w:rsidP="00AB6107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Zdrowia i Polityki Społecznej Urzędu Miasta Torunia informuje, iż postępowanie </w:t>
      </w:r>
      <w:r w:rsidR="00405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udzielenie zamówienia publicznego o wartości nieprzekraczającej 130.000 zł netto dotyczące realizacji</w:t>
      </w:r>
      <w:r w:rsidRPr="00E64AEA">
        <w:rPr>
          <w:rFonts w:ascii="Times New Roman" w:hAnsi="Times New Roman" w:cs="Times New Roman"/>
          <w:sz w:val="24"/>
          <w:szCs w:val="24"/>
        </w:rPr>
        <w:t xml:space="preserve"> w 2023 r. specjalistycznych badań psychiatry</w:t>
      </w:r>
      <w:r>
        <w:rPr>
          <w:rFonts w:ascii="Times New Roman" w:hAnsi="Times New Roman" w:cs="Times New Roman"/>
          <w:sz w:val="24"/>
          <w:szCs w:val="24"/>
        </w:rPr>
        <w:t xml:space="preserve">cznych i psychologicznych </w:t>
      </w:r>
      <w:r w:rsidR="00405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Pr="00E64AEA">
        <w:rPr>
          <w:rFonts w:ascii="Times New Roman" w:hAnsi="Times New Roman" w:cs="Times New Roman"/>
          <w:sz w:val="24"/>
          <w:szCs w:val="24"/>
        </w:rPr>
        <w:t>z wydaniem pisemnej opinii w przedmiocie uzależnienia od alkoholu osób skierowanych przez Gminną Komisję Rozwiązywania Problemów Alkoholowych w Toruniu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D11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zostało rozstrzygnięte.</w:t>
      </w:r>
    </w:p>
    <w:p w14:paraId="520F4282" w14:textId="77777777" w:rsidR="007B25BF" w:rsidRPr="00E64AEA" w:rsidRDefault="00E64AEA" w:rsidP="00AB6107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składania ofert </w:t>
      </w:r>
      <w:r w:rsidR="00864D11">
        <w:rPr>
          <w:rFonts w:ascii="Times New Roman" w:hAnsi="Times New Roman" w:cs="Times New Roman"/>
          <w:sz w:val="24"/>
          <w:szCs w:val="24"/>
        </w:rPr>
        <w:t xml:space="preserve">określonym w zapytaniu ofertowym </w:t>
      </w:r>
      <w:r>
        <w:rPr>
          <w:rFonts w:ascii="Times New Roman" w:hAnsi="Times New Roman" w:cs="Times New Roman"/>
          <w:sz w:val="24"/>
          <w:szCs w:val="24"/>
        </w:rPr>
        <w:t>wpłynęła jedna oferta, która nie spełniła</w:t>
      </w:r>
      <w:r w:rsidR="00AB6107">
        <w:rPr>
          <w:rFonts w:ascii="Times New Roman" w:hAnsi="Times New Roman" w:cs="Times New Roman"/>
          <w:sz w:val="24"/>
          <w:szCs w:val="24"/>
        </w:rPr>
        <w:t xml:space="preserve"> wymogów formalnych – nie została przygotowana na formularzu stanowiącym załącznik nr 1 do zapytania ofertowego</w:t>
      </w:r>
      <w:r w:rsidR="004058B4">
        <w:rPr>
          <w:rFonts w:ascii="Times New Roman" w:hAnsi="Times New Roman" w:cs="Times New Roman"/>
          <w:sz w:val="24"/>
          <w:szCs w:val="24"/>
        </w:rPr>
        <w:t xml:space="preserve"> oraz </w:t>
      </w:r>
      <w:r w:rsidR="00AB6107">
        <w:rPr>
          <w:rFonts w:ascii="Times New Roman" w:hAnsi="Times New Roman" w:cs="Times New Roman"/>
          <w:sz w:val="24"/>
          <w:szCs w:val="24"/>
        </w:rPr>
        <w:t xml:space="preserve">nie została podpisana przez oferenta.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B25BF" w:rsidRPr="00E6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58"/>
    <w:rsid w:val="004058B4"/>
    <w:rsid w:val="0045651C"/>
    <w:rsid w:val="005E2241"/>
    <w:rsid w:val="007B25BF"/>
    <w:rsid w:val="0081085F"/>
    <w:rsid w:val="00864D11"/>
    <w:rsid w:val="00AB6107"/>
    <w:rsid w:val="00B87A58"/>
    <w:rsid w:val="00E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12A"/>
  <w15:chartTrackingRefBased/>
  <w15:docId w15:val="{E3D7EAC7-9403-48A0-876F-BFDBC4E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k.wasko</dc:creator>
  <cp:keywords/>
  <dc:description/>
  <cp:lastModifiedBy>m.iwinska@umt.local</cp:lastModifiedBy>
  <cp:revision>2</cp:revision>
  <cp:lastPrinted>2023-03-29T09:42:00Z</cp:lastPrinted>
  <dcterms:created xsi:type="dcterms:W3CDTF">2023-03-31T10:51:00Z</dcterms:created>
  <dcterms:modified xsi:type="dcterms:W3CDTF">2023-03-31T10:51:00Z</dcterms:modified>
</cp:coreProperties>
</file>